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42CAFFF7" w14:textId="77777777" w:rsidR="00172CD5" w:rsidRDefault="00172CD5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2E34073D" w14:textId="09189EC5" w:rsidR="00E62B32" w:rsidRPr="00172CD5" w:rsidRDefault="00C6085B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w:t>CURSO DE GESTÃO LABORAL</w:t>
      </w:r>
    </w:p>
    <w:p w14:paraId="1D067E70" w14:textId="77777777" w:rsidR="00E62B32" w:rsidRPr="00980BB6" w:rsidRDefault="00E62B32" w:rsidP="00980BB6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5F32F6BF" w14:textId="24977F96" w:rsidR="00980BB6" w:rsidRPr="00980BB6" w:rsidRDefault="007B079D" w:rsidP="00980BB6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FICHA DE INSCRIÇÃO</w:t>
      </w:r>
      <w:r w:rsidR="00E62B32"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 xml:space="preserve"> – </w:t>
      </w:r>
      <w:r w:rsidR="00980BB6" w:rsidRPr="00980BB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pt-PT"/>
        </w:rPr>
        <w:t>PORTO</w:t>
      </w:r>
      <w:r w:rsidR="00980BB6"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: 11 e 12 de Março de 2020</w:t>
      </w:r>
      <w:r w:rsidR="00980BB6"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 </w:t>
      </w:r>
      <w:r w:rsid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(</w:t>
      </w:r>
      <w:r w:rsidR="00980BB6"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Horário -</w:t>
      </w:r>
      <w:r w:rsidR="00980BB6" w:rsidRPr="00980BB6">
        <w:rPr>
          <w:rFonts w:asciiTheme="minorHAnsi" w:hAnsiTheme="minorHAnsi" w:cstheme="minorHAnsi"/>
          <w:sz w:val="22"/>
          <w:szCs w:val="22"/>
          <w:lang w:val="pt-PT" w:eastAsia="pt-PT"/>
        </w:rPr>
        <w:t> 09h30 - 17h30</w:t>
      </w:r>
      <w:r w:rsidR="00980BB6"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)</w:t>
      </w:r>
    </w:p>
    <w:p w14:paraId="4130F68C" w14:textId="77777777" w:rsidR="00980BB6" w:rsidRPr="00980BB6" w:rsidRDefault="00980BB6" w:rsidP="00980BB6">
      <w:pP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  <w:r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>ATMOSFERA M</w:t>
      </w:r>
      <w:bookmarkStart w:id="0" w:name="_GoBack"/>
      <w:bookmarkEnd w:id="0"/>
      <w:r w:rsidRPr="00980BB6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  <w:t xml:space="preserve"> PORTO – MONTEPIO - R. Júlio Dinis, 160 – 6º Piso - Porto</w:t>
      </w:r>
    </w:p>
    <w:p w14:paraId="6BE598FF" w14:textId="7F40CB9E" w:rsidR="00C6085B" w:rsidRPr="00980BB6" w:rsidRDefault="00C6085B" w:rsidP="00C6085B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62BF70F8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250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307,50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1C0E4774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290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356,70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794877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794877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480AA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05234662" w14:textId="1F9103BC" w:rsidR="00E62B32" w:rsidRPr="0022696B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sócio</w:t>
            </w: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:</w:t>
            </w:r>
            <w:r w:rsidRPr="0022696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250</w:t>
            </w: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</w:t>
            </w:r>
            <w:r w:rsidRPr="0022696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307,50€</w:t>
            </w:r>
          </w:p>
          <w:p w14:paraId="354FC9A9" w14:textId="6A4F6C51" w:rsidR="00E62B32" w:rsidRPr="0022696B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Pr</w:t>
            </w:r>
            <w:r w:rsidR="00480AA5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eço não sócio</w:t>
            </w:r>
            <w:r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: 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290</w:t>
            </w:r>
            <w:r w:rsidR="00842E67" w:rsidRPr="0022696B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€</w:t>
            </w:r>
            <w:r w:rsidR="00794877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 xml:space="preserve"> + iva = 356,70€</w:t>
            </w:r>
          </w:p>
          <w:p w14:paraId="20AB54D1" w14:textId="07059637" w:rsidR="00472B7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7948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9 Mar</w:t>
            </w:r>
          </w:p>
          <w:p w14:paraId="5B8C8666" w14:textId="57C0EC71" w:rsidR="00842E6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42564E51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="00980BB6">
      <w:fldChar w:fldCharType="begin"/>
    </w:r>
    <w:r w:rsidR="00980BB6" w:rsidRPr="00794877">
      <w:rPr>
        <w:lang w:val="pt-PT"/>
      </w:rPr>
      <w:instrText xml:space="preserve"> HYPERLINK "mailto:bpcc@bpcc.pt" </w:instrText>
    </w:r>
    <w:r w:rsidR="00980BB6">
      <w:fldChar w:fldCharType="separate"/>
    </w:r>
    <w:r w:rsidRPr="00C16980">
      <w:rPr>
        <w:rStyle w:val="Hyperlink"/>
        <w:rFonts w:ascii="District Thin" w:hAnsi="District Thin"/>
        <w:color w:val="00247D"/>
        <w:sz w:val="18"/>
        <w:szCs w:val="18"/>
        <w:lang w:val="pt-PT"/>
      </w:rPr>
      <w:t>bpcc@bpcc.pt</w:t>
    </w:r>
    <w:r w:rsidR="00980BB6">
      <w:rPr>
        <w:rStyle w:val="Hyperlink"/>
        <w:rFonts w:ascii="District Thin" w:hAnsi="District Thin"/>
        <w:color w:val="00247D"/>
        <w:sz w:val="18"/>
        <w:szCs w:val="18"/>
        <w:lang w:val="pt-PT"/>
      </w:rPr>
      <w:fldChar w:fldCharType="end"/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472B77"/>
    <w:rsid w:val="00480AA5"/>
    <w:rsid w:val="004C2B28"/>
    <w:rsid w:val="005B6A2F"/>
    <w:rsid w:val="00667B96"/>
    <w:rsid w:val="00794877"/>
    <w:rsid w:val="007B079D"/>
    <w:rsid w:val="00842E67"/>
    <w:rsid w:val="00980BB6"/>
    <w:rsid w:val="00B712D1"/>
    <w:rsid w:val="00BE70C1"/>
    <w:rsid w:val="00C6085B"/>
    <w:rsid w:val="00D029F3"/>
    <w:rsid w:val="00E11477"/>
    <w:rsid w:val="00E15199"/>
    <w:rsid w:val="00E62B32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5</cp:revision>
  <dcterms:created xsi:type="dcterms:W3CDTF">2020-03-04T12:27:00Z</dcterms:created>
  <dcterms:modified xsi:type="dcterms:W3CDTF">2020-03-04T12:33:00Z</dcterms:modified>
</cp:coreProperties>
</file>